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7C9F" w14:textId="4164F158" w:rsidR="00DC42E4" w:rsidRDefault="00EF23D4" w:rsidP="00EF23D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Meny uke </w:t>
      </w:r>
      <w:r w:rsidR="00327E50">
        <w:rPr>
          <w:sz w:val="44"/>
          <w:szCs w:val="44"/>
        </w:rPr>
        <w:t>40</w:t>
      </w:r>
      <w:r>
        <w:rPr>
          <w:sz w:val="44"/>
          <w:szCs w:val="44"/>
        </w:rPr>
        <w:t>.</w:t>
      </w:r>
    </w:p>
    <w:p w14:paraId="4AA484D3" w14:textId="24885EC8" w:rsidR="00EF23D4" w:rsidRDefault="00EF23D4">
      <w:pPr>
        <w:rPr>
          <w:sz w:val="44"/>
          <w:szCs w:val="44"/>
        </w:rPr>
      </w:pPr>
    </w:p>
    <w:p w14:paraId="1EA8E71D" w14:textId="36AC2B3D" w:rsidR="00EF23D4" w:rsidRDefault="00EF23D4">
      <w:pPr>
        <w:rPr>
          <w:sz w:val="44"/>
          <w:szCs w:val="44"/>
        </w:rPr>
      </w:pPr>
      <w:r>
        <w:rPr>
          <w:sz w:val="44"/>
          <w:szCs w:val="44"/>
        </w:rPr>
        <w:t>Mandag: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Smørelunsj med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grovbrød/knekkebrød og assosiert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pålegg.</w:t>
      </w:r>
    </w:p>
    <w:p w14:paraId="0C301383" w14:textId="3E307427" w:rsidR="00EF23D4" w:rsidRDefault="00EF23D4">
      <w:pPr>
        <w:rPr>
          <w:sz w:val="44"/>
          <w:szCs w:val="44"/>
        </w:rPr>
      </w:pPr>
      <w:r>
        <w:rPr>
          <w:sz w:val="44"/>
          <w:szCs w:val="44"/>
        </w:rPr>
        <w:t>Tirsdag: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253C90">
        <w:rPr>
          <w:sz w:val="44"/>
          <w:szCs w:val="44"/>
        </w:rPr>
        <w:t>Kjøleskapsgrøt</w:t>
      </w:r>
      <w:r>
        <w:rPr>
          <w:sz w:val="44"/>
          <w:szCs w:val="44"/>
        </w:rPr>
        <w:t xml:space="preserve">. </w:t>
      </w:r>
    </w:p>
    <w:p w14:paraId="324FC4A7" w14:textId="3CD908E3" w:rsidR="00EF23D4" w:rsidRDefault="00EF23D4" w:rsidP="00246802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14:paraId="7075AB18" w14:textId="77777777" w:rsidR="00EF23D4" w:rsidRDefault="00EF23D4">
      <w:pPr>
        <w:rPr>
          <w:sz w:val="44"/>
          <w:szCs w:val="44"/>
        </w:rPr>
      </w:pPr>
      <w:r>
        <w:rPr>
          <w:sz w:val="44"/>
          <w:szCs w:val="44"/>
        </w:rPr>
        <w:t>Onsdag: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Ferdigsmurte skiver med pålegg</w:t>
      </w:r>
    </w:p>
    <w:p w14:paraId="0A58CF21" w14:textId="7D2430EB" w:rsidR="00EF23D4" w:rsidRDefault="00EF23D4" w:rsidP="00EF23D4">
      <w:pPr>
        <w:ind w:left="2124" w:firstLine="708"/>
        <w:rPr>
          <w:sz w:val="44"/>
          <w:szCs w:val="44"/>
        </w:rPr>
      </w:pPr>
      <w:r>
        <w:rPr>
          <w:sz w:val="44"/>
          <w:szCs w:val="44"/>
        </w:rPr>
        <w:t>etter barnas preferanse.</w:t>
      </w:r>
    </w:p>
    <w:p w14:paraId="1A6CB47E" w14:textId="04CFD82B" w:rsidR="00EF23D4" w:rsidRDefault="00EF23D4" w:rsidP="002478B6">
      <w:pPr>
        <w:rPr>
          <w:sz w:val="44"/>
          <w:szCs w:val="44"/>
        </w:rPr>
      </w:pPr>
      <w:r>
        <w:rPr>
          <w:sz w:val="44"/>
          <w:szCs w:val="44"/>
        </w:rPr>
        <w:t>Torsdag: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2478B6">
        <w:rPr>
          <w:sz w:val="44"/>
          <w:szCs w:val="44"/>
        </w:rPr>
        <w:t xml:space="preserve">Havregryn </w:t>
      </w:r>
      <w:r w:rsidR="00E70FF4">
        <w:rPr>
          <w:sz w:val="44"/>
          <w:szCs w:val="44"/>
        </w:rPr>
        <w:t>eller cornflakes m/</w:t>
      </w:r>
      <w:r w:rsidR="002478B6">
        <w:rPr>
          <w:sz w:val="44"/>
          <w:szCs w:val="44"/>
        </w:rPr>
        <w:t>melk</w:t>
      </w:r>
    </w:p>
    <w:p w14:paraId="4389FB9E" w14:textId="14675F05" w:rsidR="002478B6" w:rsidRDefault="002478B6" w:rsidP="002478B6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E70FF4">
        <w:rPr>
          <w:sz w:val="44"/>
          <w:szCs w:val="44"/>
        </w:rPr>
        <w:t>K</w:t>
      </w:r>
      <w:r>
        <w:rPr>
          <w:sz w:val="44"/>
          <w:szCs w:val="44"/>
        </w:rPr>
        <w:t>anel</w:t>
      </w:r>
      <w:r w:rsidR="00E70FF4">
        <w:rPr>
          <w:sz w:val="44"/>
          <w:szCs w:val="44"/>
        </w:rPr>
        <w:t xml:space="preserve"> og sukker.</w:t>
      </w:r>
    </w:p>
    <w:p w14:paraId="50E1E332" w14:textId="2FC20253" w:rsidR="00EF23D4" w:rsidRDefault="00EF23D4" w:rsidP="002478B6">
      <w:pPr>
        <w:rPr>
          <w:sz w:val="44"/>
          <w:szCs w:val="44"/>
        </w:rPr>
      </w:pPr>
      <w:r>
        <w:rPr>
          <w:sz w:val="44"/>
          <w:szCs w:val="44"/>
        </w:rPr>
        <w:t>Fredag: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2478B6">
        <w:rPr>
          <w:sz w:val="44"/>
          <w:szCs w:val="44"/>
        </w:rPr>
        <w:t>Fullkornspasta med pølser</w:t>
      </w:r>
    </w:p>
    <w:p w14:paraId="6A198965" w14:textId="77777777" w:rsidR="00AD212D" w:rsidRDefault="00AD212D" w:rsidP="002478B6">
      <w:pPr>
        <w:rPr>
          <w:sz w:val="44"/>
          <w:szCs w:val="44"/>
        </w:rPr>
      </w:pPr>
    </w:p>
    <w:p w14:paraId="2941BFEA" w14:textId="05AEA9A2" w:rsidR="00E70FF4" w:rsidRDefault="00E70FF4" w:rsidP="00E70FF4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18AE5357" wp14:editId="12407EA2">
            <wp:extent cx="4000500" cy="2032000"/>
            <wp:effectExtent l="0" t="0" r="0" b="6350"/>
            <wp:docPr id="1" name="Bilde 1" descr="Et bilde som inneholder kaffekopp, kopp, tekopp, t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kaffekopp, kopp, tekopp, te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8DBC1" w14:textId="77777777" w:rsidR="00EF23D4" w:rsidRDefault="00EF23D4">
      <w:pPr>
        <w:rPr>
          <w:sz w:val="44"/>
          <w:szCs w:val="44"/>
        </w:rPr>
      </w:pPr>
    </w:p>
    <w:p w14:paraId="238CD6F9" w14:textId="706C390A" w:rsidR="00EF23D4" w:rsidRPr="009E4D5B" w:rsidRDefault="00EF23D4" w:rsidP="00EF23D4">
      <w:pPr>
        <w:jc w:val="center"/>
        <w:rPr>
          <w:sz w:val="44"/>
          <w:szCs w:val="44"/>
        </w:rPr>
      </w:pPr>
    </w:p>
    <w:sectPr w:rsidR="00EF23D4" w:rsidRPr="009E4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5B"/>
    <w:rsid w:val="00246802"/>
    <w:rsid w:val="002478B6"/>
    <w:rsid w:val="00253C90"/>
    <w:rsid w:val="00327E50"/>
    <w:rsid w:val="0048551A"/>
    <w:rsid w:val="00684AE9"/>
    <w:rsid w:val="009E4D5B"/>
    <w:rsid w:val="00AD212D"/>
    <w:rsid w:val="00DC42E4"/>
    <w:rsid w:val="00E70FF4"/>
    <w:rsid w:val="00E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145A"/>
  <w15:chartTrackingRefBased/>
  <w15:docId w15:val="{E513F903-6449-4371-A180-39B4482F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41caaa9-a41a-4e0f-9bf6-05cd1f48d271}" enabled="0" method="" siteId="{d41caaa9-a41a-4e0f-9bf6-05cd1f48d2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Fordelsen, Alice Lihaug-</dc:creator>
  <cp:keywords/>
  <dc:description/>
  <cp:lastModifiedBy>Fordelsen, Alice Lihaug-</cp:lastModifiedBy>
  <cp:revision>2</cp:revision>
  <dcterms:created xsi:type="dcterms:W3CDTF">2023-09-26T08:33:00Z</dcterms:created>
  <dcterms:modified xsi:type="dcterms:W3CDTF">2023-09-26T08:33:00Z</dcterms:modified>
</cp:coreProperties>
</file>